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F0B" w:rsidRDefault="00993F0B" w:rsidP="00993F0B">
      <w:pPr>
        <w:ind w:firstLine="0"/>
        <w:jc w:val="center"/>
        <w:rPr>
          <w:b/>
        </w:rPr>
      </w:pPr>
    </w:p>
    <w:p w:rsidR="00993F0B" w:rsidRDefault="00993F0B" w:rsidP="00993F0B">
      <w:pPr>
        <w:ind w:firstLine="0"/>
        <w:jc w:val="center"/>
        <w:rPr>
          <w:b/>
        </w:rPr>
      </w:pPr>
    </w:p>
    <w:p w:rsidR="00993F0B" w:rsidRDefault="00993F0B" w:rsidP="00993F0B">
      <w:pPr>
        <w:ind w:firstLine="0"/>
        <w:jc w:val="center"/>
        <w:rPr>
          <w:b/>
        </w:rPr>
      </w:pPr>
    </w:p>
    <w:p w:rsidR="00993F0B" w:rsidRDefault="00993F0B" w:rsidP="00993F0B">
      <w:pPr>
        <w:ind w:firstLine="0"/>
        <w:jc w:val="center"/>
        <w:rPr>
          <w:b/>
        </w:rPr>
      </w:pPr>
    </w:p>
    <w:p w:rsidR="00993F0B" w:rsidRDefault="00993F0B" w:rsidP="00993F0B">
      <w:pPr>
        <w:ind w:firstLine="0"/>
        <w:jc w:val="center"/>
        <w:rPr>
          <w:b/>
        </w:rPr>
      </w:pPr>
    </w:p>
    <w:p w:rsidR="00993F0B" w:rsidRDefault="00993F0B" w:rsidP="00993F0B">
      <w:pPr>
        <w:ind w:firstLine="0"/>
        <w:jc w:val="center"/>
        <w:rPr>
          <w:b/>
        </w:rPr>
      </w:pPr>
    </w:p>
    <w:p w:rsidR="00993F0B" w:rsidRPr="00993F0B" w:rsidRDefault="00993F0B" w:rsidP="00993F0B">
      <w:pPr>
        <w:ind w:firstLine="0"/>
        <w:jc w:val="center"/>
        <w:rPr>
          <w:b/>
        </w:rPr>
      </w:pPr>
      <w:r>
        <w:rPr>
          <w:b/>
        </w:rPr>
        <w:t>Evolution of Women Rights.</w:t>
      </w:r>
    </w:p>
    <w:p w:rsidR="00993F0B" w:rsidRPr="00993F0B" w:rsidRDefault="00993F0B" w:rsidP="00993F0B">
      <w:pPr>
        <w:ind w:firstLine="0"/>
        <w:jc w:val="center"/>
        <w:rPr>
          <w:b/>
        </w:rPr>
      </w:pPr>
      <w:r w:rsidRPr="00993F0B">
        <w:rPr>
          <w:b/>
        </w:rPr>
        <w:t>Student’s Name:</w:t>
      </w:r>
    </w:p>
    <w:p w:rsidR="00993F0B" w:rsidRPr="00993F0B" w:rsidRDefault="00993F0B" w:rsidP="00993F0B">
      <w:pPr>
        <w:ind w:firstLine="0"/>
        <w:jc w:val="center"/>
        <w:rPr>
          <w:b/>
        </w:rPr>
      </w:pPr>
      <w:r w:rsidRPr="00993F0B">
        <w:rPr>
          <w:b/>
        </w:rPr>
        <w:t>Institutional Affiliation:</w:t>
      </w:r>
    </w:p>
    <w:p w:rsidR="00993F0B" w:rsidRPr="00993F0B" w:rsidRDefault="00993F0B" w:rsidP="00993F0B">
      <w:pPr>
        <w:ind w:firstLine="0"/>
        <w:jc w:val="center"/>
        <w:rPr>
          <w:b/>
        </w:rPr>
      </w:pPr>
      <w:r w:rsidRPr="00993F0B">
        <w:rPr>
          <w:b/>
        </w:rPr>
        <w:t>Course:</w:t>
      </w:r>
    </w:p>
    <w:p w:rsidR="00993F0B" w:rsidRPr="00993F0B" w:rsidRDefault="00993F0B" w:rsidP="00993F0B">
      <w:pPr>
        <w:ind w:firstLine="0"/>
        <w:jc w:val="center"/>
        <w:rPr>
          <w:b/>
        </w:rPr>
      </w:pPr>
      <w:r w:rsidRPr="00993F0B">
        <w:rPr>
          <w:b/>
        </w:rPr>
        <w:t>Lecturer:</w:t>
      </w:r>
    </w:p>
    <w:p w:rsidR="00993F0B" w:rsidRPr="00993F0B" w:rsidRDefault="00993F0B" w:rsidP="00993F0B">
      <w:pPr>
        <w:ind w:firstLine="0"/>
        <w:jc w:val="center"/>
        <w:rPr>
          <w:b/>
        </w:rPr>
      </w:pPr>
      <w:r w:rsidRPr="00993F0B">
        <w:rPr>
          <w:b/>
        </w:rPr>
        <w:t>Date of Submission:</w:t>
      </w: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993F0B" w:rsidRDefault="00993F0B" w:rsidP="00455473">
      <w:pPr>
        <w:ind w:firstLine="0"/>
        <w:jc w:val="center"/>
        <w:rPr>
          <w:b/>
        </w:rPr>
      </w:pPr>
    </w:p>
    <w:p w:rsidR="00392215" w:rsidRDefault="004156B2" w:rsidP="00455473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Introduction</w:t>
      </w:r>
    </w:p>
    <w:p w:rsidR="006046F0" w:rsidRDefault="008E29E6" w:rsidP="00152D23">
      <w:r>
        <w:t xml:space="preserve">Women’s </w:t>
      </w:r>
      <w:r w:rsidR="00BE4DEA">
        <w:t xml:space="preserve">rights is a concept that has </w:t>
      </w:r>
      <w:r w:rsidR="00F16732">
        <w:t xml:space="preserve">undergone </w:t>
      </w:r>
      <w:r w:rsidR="00B83A97">
        <w:t xml:space="preserve">various </w:t>
      </w:r>
      <w:r w:rsidR="00683BB5">
        <w:t>chang</w:t>
      </w:r>
      <w:r w:rsidR="00D77D6F">
        <w:t xml:space="preserve">es </w:t>
      </w:r>
      <w:r w:rsidR="0023040F">
        <w:t xml:space="preserve">throughout history </w:t>
      </w:r>
      <w:r w:rsidR="00E476B4">
        <w:t xml:space="preserve">because </w:t>
      </w:r>
      <w:r w:rsidR="00E8439F">
        <w:t xml:space="preserve">in the past, they were not </w:t>
      </w:r>
      <w:r w:rsidR="00D4456C">
        <w:t xml:space="preserve">recognized and well protected. </w:t>
      </w:r>
      <w:r w:rsidR="00446D35">
        <w:t xml:space="preserve">This can be explained from the fact that </w:t>
      </w:r>
      <w:r w:rsidR="00322006">
        <w:t xml:space="preserve">women had for a long time been viewed </w:t>
      </w:r>
      <w:r w:rsidR="00D651D1">
        <w:t xml:space="preserve">as mere sexual objects, </w:t>
      </w:r>
      <w:r w:rsidR="00FB761F">
        <w:t xml:space="preserve">which eroded </w:t>
      </w:r>
      <w:r w:rsidR="00F55D60">
        <w:t xml:space="preserve">their </w:t>
      </w:r>
      <w:r w:rsidR="0016445B">
        <w:t xml:space="preserve">human dignity. </w:t>
      </w:r>
      <w:r w:rsidR="00BA00B8">
        <w:t xml:space="preserve">Additionally, </w:t>
      </w:r>
      <w:r w:rsidR="002914CF">
        <w:t xml:space="preserve">most societies were extremely patriarchal </w:t>
      </w:r>
      <w:r w:rsidR="0086224B">
        <w:t xml:space="preserve">in that men </w:t>
      </w:r>
      <w:r w:rsidR="00270FB1">
        <w:t xml:space="preserve">played a crucial role </w:t>
      </w:r>
      <w:r w:rsidR="007B7FD8">
        <w:t xml:space="preserve">in controlling and manipulating women, making them </w:t>
      </w:r>
      <w:r w:rsidR="00EB4DFB">
        <w:t>powerful</w:t>
      </w:r>
      <w:r w:rsidR="00976C52">
        <w:t xml:space="preserve"> and disregard the rights of the women</w:t>
      </w:r>
      <w:r w:rsidR="00F01847">
        <w:t>. This began changing when</w:t>
      </w:r>
      <w:r w:rsidR="00A0648C">
        <w:t xml:space="preserve"> feminism </w:t>
      </w:r>
      <w:r w:rsidR="00D41808">
        <w:t xml:space="preserve">increased, with its proponents </w:t>
      </w:r>
      <w:r w:rsidR="001C2D7C">
        <w:t xml:space="preserve">wanting a </w:t>
      </w:r>
      <w:r w:rsidR="005D6B60">
        <w:t xml:space="preserve">society that would be all-inclusive </w:t>
      </w:r>
      <w:r w:rsidR="00BF05F4">
        <w:t xml:space="preserve">and </w:t>
      </w:r>
      <w:r w:rsidR="005960EA">
        <w:t>regards the equality aspect</w:t>
      </w:r>
      <w:r w:rsidR="00196BF5">
        <w:t xml:space="preserve">. </w:t>
      </w:r>
      <w:r w:rsidR="00487F72">
        <w:t xml:space="preserve">Further, governments also </w:t>
      </w:r>
      <w:r w:rsidR="00AA17C4">
        <w:t xml:space="preserve">began </w:t>
      </w:r>
      <w:r w:rsidR="005B601E">
        <w:t xml:space="preserve">moving towards </w:t>
      </w:r>
      <w:r w:rsidR="00F16D46">
        <w:t xml:space="preserve">creation of </w:t>
      </w:r>
      <w:r w:rsidR="00CC10FB">
        <w:t xml:space="preserve">a society </w:t>
      </w:r>
      <w:r w:rsidR="00E50991">
        <w:t xml:space="preserve">that </w:t>
      </w:r>
      <w:r w:rsidR="00BF3291">
        <w:t>acknowledges the existence of the rights of women.</w:t>
      </w:r>
      <w:r w:rsidR="005E6EF4">
        <w:t xml:space="preserve"> </w:t>
      </w:r>
      <w:r w:rsidR="00077C22">
        <w:t xml:space="preserve">However, </w:t>
      </w:r>
      <w:r w:rsidR="00BA77AF">
        <w:t xml:space="preserve">the evolution has not been </w:t>
      </w:r>
      <w:r w:rsidR="00330C2A">
        <w:t xml:space="preserve">so much </w:t>
      </w:r>
      <w:r w:rsidR="005056EF">
        <w:t xml:space="preserve">because </w:t>
      </w:r>
      <w:r w:rsidR="00DC3C5D">
        <w:t xml:space="preserve">there are still societies that have disregard for the </w:t>
      </w:r>
      <w:r w:rsidR="005A5EF7">
        <w:t>rights of the women</w:t>
      </w:r>
      <w:r w:rsidR="0091687F">
        <w:t xml:space="preserve">, which </w:t>
      </w:r>
      <w:r w:rsidR="009D48DE">
        <w:t xml:space="preserve">contradicts the statement. </w:t>
      </w:r>
    </w:p>
    <w:p w:rsidR="00152D23" w:rsidRPr="00152D23" w:rsidRDefault="006046F0" w:rsidP="00152D23">
      <w:r>
        <w:t xml:space="preserve">Generally, </w:t>
      </w:r>
      <w:r w:rsidR="006629BD">
        <w:t xml:space="preserve">the </w:t>
      </w:r>
      <w:r w:rsidR="00D67361">
        <w:t xml:space="preserve">rights of women have undergone metamorphosis, from </w:t>
      </w:r>
      <w:r w:rsidR="00682D0E">
        <w:t xml:space="preserve">a highly conservative society </w:t>
      </w:r>
      <w:r w:rsidR="00C8221D">
        <w:t xml:space="preserve">that only favored </w:t>
      </w:r>
      <w:r w:rsidR="00BF5A85">
        <w:t xml:space="preserve">men </w:t>
      </w:r>
      <w:r w:rsidR="00E834A3">
        <w:t xml:space="preserve">to a more </w:t>
      </w:r>
      <w:r w:rsidR="00CF5F79">
        <w:t xml:space="preserve">liberal community which considers the </w:t>
      </w:r>
      <w:r w:rsidR="0024515F">
        <w:t xml:space="preserve">rights </w:t>
      </w:r>
      <w:r w:rsidR="003159B8">
        <w:t xml:space="preserve">of all </w:t>
      </w:r>
      <w:r w:rsidR="001E641E">
        <w:t xml:space="preserve">as equal and </w:t>
      </w:r>
      <w:r w:rsidR="00E45270">
        <w:t xml:space="preserve">fair. </w:t>
      </w:r>
      <w:r w:rsidR="00BF3291">
        <w:t xml:space="preserve"> </w:t>
      </w:r>
      <w:r w:rsidR="002914CF">
        <w:t xml:space="preserve"> </w:t>
      </w:r>
    </w:p>
    <w:p w:rsidR="00455473" w:rsidRDefault="00455473" w:rsidP="00F77855">
      <w:pPr>
        <w:ind w:firstLine="0"/>
        <w:jc w:val="center"/>
        <w:rPr>
          <w:b/>
        </w:rPr>
      </w:pPr>
      <w:r>
        <w:rPr>
          <w:b/>
        </w:rPr>
        <w:t>Discussion</w:t>
      </w:r>
    </w:p>
    <w:p w:rsidR="009D78FC" w:rsidRDefault="00B155DF" w:rsidP="009D78FC">
      <w:r>
        <w:t xml:space="preserve">The rights of women have evolved </w:t>
      </w:r>
      <w:r w:rsidR="00FD05E7">
        <w:t xml:space="preserve">throughout </w:t>
      </w:r>
      <w:r w:rsidR="007700EC">
        <w:t xml:space="preserve">history </w:t>
      </w:r>
      <w:r w:rsidR="00484AE6">
        <w:t xml:space="preserve">as evidenced by the </w:t>
      </w:r>
      <w:r w:rsidR="000941AB">
        <w:t xml:space="preserve">push by </w:t>
      </w:r>
      <w:r w:rsidR="00793C33">
        <w:t xml:space="preserve">feminists </w:t>
      </w:r>
      <w:r w:rsidR="005C0608">
        <w:t xml:space="preserve">to create an equal society. </w:t>
      </w:r>
      <w:r w:rsidR="00586A95">
        <w:t xml:space="preserve">The constant protests </w:t>
      </w:r>
      <w:r w:rsidR="007A1EA8">
        <w:t xml:space="preserve">and </w:t>
      </w:r>
      <w:r w:rsidR="00BE2219">
        <w:t xml:space="preserve">demonstrations </w:t>
      </w:r>
      <w:r w:rsidR="00773F77">
        <w:t xml:space="preserve">attracted the attention of </w:t>
      </w:r>
      <w:r w:rsidR="00E734E8">
        <w:t xml:space="preserve">governments as well as other </w:t>
      </w:r>
      <w:r w:rsidR="0092341E">
        <w:t xml:space="preserve">organizations that saw it fit to </w:t>
      </w:r>
      <w:r w:rsidR="000227FA">
        <w:t xml:space="preserve">draft </w:t>
      </w:r>
      <w:r w:rsidR="00C07F2B">
        <w:t xml:space="preserve">rights and </w:t>
      </w:r>
      <w:r w:rsidR="00266D1E">
        <w:t xml:space="preserve">freedoms that </w:t>
      </w:r>
      <w:r w:rsidR="00F318C3">
        <w:t xml:space="preserve">applied to women. </w:t>
      </w:r>
      <w:r w:rsidR="009C749D">
        <w:t xml:space="preserve">Feminism </w:t>
      </w:r>
      <w:r w:rsidR="00D47C56">
        <w:t xml:space="preserve">advocated for a society that respects and </w:t>
      </w:r>
      <w:r w:rsidR="00BF2410">
        <w:t xml:space="preserve">acknowledges </w:t>
      </w:r>
      <w:r w:rsidR="00A777D7">
        <w:t xml:space="preserve">the </w:t>
      </w:r>
      <w:r w:rsidR="00E90C64">
        <w:t xml:space="preserve">rights of </w:t>
      </w:r>
      <w:r w:rsidR="001D18D4">
        <w:t>women and their contributions to the society</w:t>
      </w:r>
      <w:r w:rsidR="003F0925">
        <w:t xml:space="preserve">, which </w:t>
      </w:r>
      <w:r w:rsidR="00B417A0">
        <w:t xml:space="preserve">would </w:t>
      </w:r>
      <w:r w:rsidR="00E579CC">
        <w:t>foster equality among the genders</w:t>
      </w:r>
      <w:r w:rsidR="008E61C4">
        <w:t xml:space="preserve"> (</w:t>
      </w:r>
      <w:r w:rsidR="008E61C4" w:rsidRPr="00757650">
        <w:t>Murray,2016)</w:t>
      </w:r>
      <w:r w:rsidR="00E579CC">
        <w:t xml:space="preserve">. </w:t>
      </w:r>
      <w:r w:rsidR="00FF5F6A">
        <w:t xml:space="preserve">This changed </w:t>
      </w:r>
      <w:r w:rsidR="000361DF">
        <w:t xml:space="preserve">the scenario of how it had been years ago </w:t>
      </w:r>
      <w:r w:rsidR="003E359A">
        <w:t xml:space="preserve">when women were disregarded and </w:t>
      </w:r>
      <w:r w:rsidR="00D87EEC">
        <w:t xml:space="preserve">viewed as </w:t>
      </w:r>
      <w:r w:rsidR="00270233">
        <w:t xml:space="preserve">non-deserving humans compared to their male counterparts. </w:t>
      </w:r>
      <w:r w:rsidR="00776B3E">
        <w:lastRenderedPageBreak/>
        <w:t xml:space="preserve">Therefore, </w:t>
      </w:r>
      <w:r w:rsidR="004A36C1">
        <w:t xml:space="preserve">the rights of women </w:t>
      </w:r>
      <w:r w:rsidR="002D7FD4">
        <w:t xml:space="preserve">have evolved </w:t>
      </w:r>
      <w:r w:rsidR="0069407C">
        <w:t xml:space="preserve">over the years </w:t>
      </w:r>
      <w:r w:rsidR="0075368E">
        <w:t xml:space="preserve">as evidenced by </w:t>
      </w:r>
      <w:r w:rsidR="00B9679E">
        <w:t xml:space="preserve">the </w:t>
      </w:r>
      <w:r w:rsidR="008208FB">
        <w:t xml:space="preserve">feminists call for </w:t>
      </w:r>
      <w:r w:rsidR="00EC22B1">
        <w:t xml:space="preserve">establishment of equal rights </w:t>
      </w:r>
      <w:r w:rsidR="00572394">
        <w:t xml:space="preserve">for the genders and </w:t>
      </w:r>
      <w:r w:rsidR="00DE4278">
        <w:t xml:space="preserve">recognition. </w:t>
      </w:r>
    </w:p>
    <w:p w:rsidR="003D7EFC" w:rsidRDefault="00234A8A" w:rsidP="009D78FC">
      <w:r>
        <w:t xml:space="preserve">The rights of women have also </w:t>
      </w:r>
      <w:r w:rsidR="0062363F">
        <w:t xml:space="preserve">evolved </w:t>
      </w:r>
      <w:r w:rsidR="00A94F5F">
        <w:t xml:space="preserve">over the years </w:t>
      </w:r>
      <w:r w:rsidR="00575F96">
        <w:t xml:space="preserve">because the education of the </w:t>
      </w:r>
      <w:r w:rsidR="00700309">
        <w:t xml:space="preserve">girlchild is </w:t>
      </w:r>
      <w:r w:rsidR="00B6639A">
        <w:t xml:space="preserve">extremely valued. </w:t>
      </w:r>
      <w:r w:rsidR="004D3BD2">
        <w:t xml:space="preserve">This is </w:t>
      </w:r>
      <w:r w:rsidR="004F0019">
        <w:t xml:space="preserve">contrary to the past </w:t>
      </w:r>
      <w:r w:rsidR="00250B71">
        <w:t xml:space="preserve">when </w:t>
      </w:r>
      <w:r w:rsidR="005272B0">
        <w:t xml:space="preserve">most girls </w:t>
      </w:r>
      <w:r w:rsidR="00256FA3">
        <w:t xml:space="preserve">especially in highly patriarchal </w:t>
      </w:r>
      <w:r w:rsidR="00BA12C6">
        <w:t xml:space="preserve">societies </w:t>
      </w:r>
      <w:r w:rsidR="000E2468">
        <w:t xml:space="preserve">were denied the </w:t>
      </w:r>
      <w:r w:rsidR="005A79AB">
        <w:t xml:space="preserve">opportunity to learn </w:t>
      </w:r>
      <w:r w:rsidR="00AF7EBE">
        <w:t>on the basis that they were not fit to be in school</w:t>
      </w:r>
      <w:r w:rsidR="000340A5">
        <w:t xml:space="preserve"> (</w:t>
      </w:r>
      <w:r w:rsidR="000340A5" w:rsidRPr="00DC2B48">
        <w:t>Šimonović,2014)</w:t>
      </w:r>
      <w:r w:rsidR="00AF7EBE">
        <w:t xml:space="preserve">. </w:t>
      </w:r>
      <w:r w:rsidR="00302974">
        <w:t xml:space="preserve">Today, </w:t>
      </w:r>
      <w:r w:rsidR="00176BE6">
        <w:t xml:space="preserve">the right to access good education is </w:t>
      </w:r>
      <w:r w:rsidR="008A26D4">
        <w:t xml:space="preserve">paramount </w:t>
      </w:r>
      <w:r w:rsidR="008856F5">
        <w:t xml:space="preserve">in the </w:t>
      </w:r>
      <w:r w:rsidR="00BD29F7">
        <w:t xml:space="preserve">life of a </w:t>
      </w:r>
      <w:r w:rsidR="00C9714C">
        <w:t xml:space="preserve">girl that has seen </w:t>
      </w:r>
      <w:r w:rsidR="00666190">
        <w:t xml:space="preserve">her </w:t>
      </w:r>
      <w:r w:rsidR="00A24964">
        <w:t xml:space="preserve">compete in the same level as </w:t>
      </w:r>
      <w:r w:rsidR="00A02494">
        <w:t xml:space="preserve">the </w:t>
      </w:r>
      <w:r w:rsidR="00D13D6B">
        <w:t xml:space="preserve">boy counterpart </w:t>
      </w:r>
      <w:r w:rsidR="00CB2B3B">
        <w:t xml:space="preserve">and </w:t>
      </w:r>
      <w:r w:rsidR="006F411F">
        <w:t xml:space="preserve">gain immense benefits. </w:t>
      </w:r>
      <w:r w:rsidR="00831DF0">
        <w:t xml:space="preserve">Further, </w:t>
      </w:r>
      <w:r w:rsidR="002C0681">
        <w:t xml:space="preserve">the development has been </w:t>
      </w:r>
      <w:r w:rsidR="00F60D2E">
        <w:t xml:space="preserve">vital </w:t>
      </w:r>
      <w:r w:rsidR="00514FA6">
        <w:t xml:space="preserve">because </w:t>
      </w:r>
      <w:r w:rsidR="00616B43">
        <w:t xml:space="preserve">diversity in the education system is </w:t>
      </w:r>
      <w:r w:rsidR="00CB5EE8">
        <w:t xml:space="preserve">enhanced. </w:t>
      </w:r>
      <w:r w:rsidR="004311E6">
        <w:t xml:space="preserve">Therefore, it is true that </w:t>
      </w:r>
      <w:r w:rsidR="00F974AD">
        <w:t xml:space="preserve">the </w:t>
      </w:r>
      <w:r w:rsidR="00E81216">
        <w:t xml:space="preserve">rights of women have </w:t>
      </w:r>
      <w:r w:rsidR="0044460D">
        <w:t xml:space="preserve">changed over the years </w:t>
      </w:r>
      <w:r w:rsidR="00C17960">
        <w:t xml:space="preserve">because unlike in the past, the </w:t>
      </w:r>
      <w:r w:rsidR="00BB2BE9">
        <w:t xml:space="preserve">right to education </w:t>
      </w:r>
      <w:r w:rsidR="002E74BB">
        <w:t>for a girl i</w:t>
      </w:r>
      <w:r w:rsidR="00BB2BE9">
        <w:t xml:space="preserve">s </w:t>
      </w:r>
      <w:r w:rsidR="00484A09">
        <w:t xml:space="preserve">more paramount than </w:t>
      </w:r>
      <w:r w:rsidR="002E74BB">
        <w:t>ever</w:t>
      </w:r>
      <w:r w:rsidR="00D51FA4">
        <w:t>.</w:t>
      </w:r>
    </w:p>
    <w:p w:rsidR="00D51FA4" w:rsidRPr="009D78FC" w:rsidRDefault="00EC5F29" w:rsidP="009D78FC">
      <w:r>
        <w:t xml:space="preserve">However, </w:t>
      </w:r>
      <w:r w:rsidR="008731B2">
        <w:t xml:space="preserve">the evolution of the rights of women has not been </w:t>
      </w:r>
      <w:r w:rsidR="005F50BB">
        <w:t xml:space="preserve">pronounced in history </w:t>
      </w:r>
      <w:r w:rsidR="00117A79">
        <w:t xml:space="preserve">because </w:t>
      </w:r>
      <w:r w:rsidR="002F295A">
        <w:t xml:space="preserve">there are still instances of </w:t>
      </w:r>
      <w:r w:rsidR="000F42DF">
        <w:t xml:space="preserve">discrimination against women in various spheres of the society. </w:t>
      </w:r>
      <w:r w:rsidR="001B4795">
        <w:t xml:space="preserve">In most societies, there still exists the </w:t>
      </w:r>
      <w:r w:rsidR="003F6ADF">
        <w:t xml:space="preserve">general notion of women being </w:t>
      </w:r>
      <w:r w:rsidR="00F629B1">
        <w:t xml:space="preserve">lesser </w:t>
      </w:r>
      <w:r w:rsidR="00695D44">
        <w:t xml:space="preserve">than </w:t>
      </w:r>
      <w:r w:rsidR="00E30931">
        <w:t>their men counterparts</w:t>
      </w:r>
      <w:r w:rsidR="001439B5">
        <w:t xml:space="preserve">, which is the </w:t>
      </w:r>
      <w:r w:rsidR="0094348C">
        <w:t xml:space="preserve">opposite of the sentiments regarding how </w:t>
      </w:r>
      <w:r w:rsidR="00DE19D1">
        <w:t xml:space="preserve">they have evolved to </w:t>
      </w:r>
      <w:r w:rsidR="008E3230">
        <w:t xml:space="preserve">become </w:t>
      </w:r>
      <w:r w:rsidR="005C33E7">
        <w:t xml:space="preserve">inclusive and </w:t>
      </w:r>
      <w:r w:rsidR="00284283">
        <w:t>protective.</w:t>
      </w:r>
      <w:r w:rsidR="00E41F7B">
        <w:t xml:space="preserve"> </w:t>
      </w:r>
      <w:r w:rsidR="00B94C61">
        <w:t xml:space="preserve">Additionally, </w:t>
      </w:r>
      <w:r w:rsidR="00C146F3">
        <w:t xml:space="preserve">women still experience gender-based violence and this evidences </w:t>
      </w:r>
      <w:r w:rsidR="0030710A">
        <w:t xml:space="preserve">the </w:t>
      </w:r>
      <w:r w:rsidR="001C2025">
        <w:t xml:space="preserve">lack of evolution of </w:t>
      </w:r>
      <w:r w:rsidR="00F40CF6">
        <w:t>their rights that would essentially protect them.</w:t>
      </w:r>
      <w:r w:rsidR="00284283">
        <w:t xml:space="preserve"> </w:t>
      </w:r>
    </w:p>
    <w:p w:rsidR="00455473" w:rsidRDefault="00455473" w:rsidP="00F94EDD">
      <w:pPr>
        <w:ind w:firstLine="0"/>
        <w:jc w:val="center"/>
        <w:rPr>
          <w:b/>
        </w:rPr>
      </w:pPr>
      <w:r>
        <w:rPr>
          <w:b/>
        </w:rPr>
        <w:t>Conclusion</w:t>
      </w:r>
    </w:p>
    <w:p w:rsidR="005257D6" w:rsidRDefault="004A042E" w:rsidP="005257D6">
      <w:r>
        <w:t xml:space="preserve">The rights of women </w:t>
      </w:r>
      <w:r w:rsidR="00070E6D">
        <w:t xml:space="preserve">have evolved </w:t>
      </w:r>
      <w:r w:rsidR="00611F44">
        <w:t xml:space="preserve">through the years </w:t>
      </w:r>
      <w:r w:rsidR="0062062D">
        <w:t xml:space="preserve">because </w:t>
      </w:r>
      <w:r w:rsidR="001C3B2D">
        <w:t xml:space="preserve">feminism </w:t>
      </w:r>
      <w:r w:rsidR="00F40833">
        <w:t xml:space="preserve">has </w:t>
      </w:r>
      <w:r w:rsidR="001C3B2D">
        <w:t>advocated for a society that respects and acknowledges the rights of women and their contributions to the society, which would foster equality among the genders.</w:t>
      </w:r>
      <w:r w:rsidR="0089084E">
        <w:t xml:space="preserve"> Additionally, </w:t>
      </w:r>
      <w:r w:rsidR="00CE0E69">
        <w:t xml:space="preserve">the right to access good education is paramount in the life of a girl that has seen her compete in the same level as the boy counterpart and gain immense benefits. </w:t>
      </w:r>
      <w:r w:rsidR="00643B4F">
        <w:t xml:space="preserve">Therefore, great evolution in the rights of women has been more pronounced than ever throughout human history. </w:t>
      </w:r>
    </w:p>
    <w:p w:rsidR="004B5ECE" w:rsidRDefault="004B5ECE" w:rsidP="004B5ECE">
      <w:pPr>
        <w:ind w:firstLine="0"/>
        <w:jc w:val="center"/>
        <w:rPr>
          <w:b/>
        </w:rPr>
      </w:pPr>
      <w:r>
        <w:rPr>
          <w:b/>
        </w:rPr>
        <w:lastRenderedPageBreak/>
        <w:t>References</w:t>
      </w:r>
    </w:p>
    <w:p w:rsidR="00757650" w:rsidRDefault="00757650" w:rsidP="0052599B">
      <w:pPr>
        <w:ind w:left="720" w:hanging="720"/>
      </w:pPr>
      <w:r w:rsidRPr="00757650">
        <w:t>Murray, M. (2016). Rights and Regulation: The Evolution of Sexual Regulation. </w:t>
      </w:r>
      <w:r w:rsidRPr="00757650">
        <w:rPr>
          <w:i/>
          <w:iCs/>
        </w:rPr>
        <w:t>Colum. L. Rev.</w:t>
      </w:r>
      <w:r w:rsidRPr="00757650">
        <w:t>, </w:t>
      </w:r>
      <w:r w:rsidRPr="00757650">
        <w:rPr>
          <w:i/>
          <w:iCs/>
        </w:rPr>
        <w:t>116</w:t>
      </w:r>
      <w:r w:rsidRPr="00757650">
        <w:t xml:space="preserve">, 573. </w:t>
      </w:r>
    </w:p>
    <w:p w:rsidR="00D8444F" w:rsidRDefault="00DC2B48" w:rsidP="0052599B">
      <w:pPr>
        <w:ind w:left="720" w:hanging="720"/>
      </w:pPr>
      <w:r w:rsidRPr="00DC2B48">
        <w:t>Šimonović, D. (2014). Global and regional standards on violence against women: the evolution and synergy of the CEDAW and Istanbul Conventions. </w:t>
      </w:r>
      <w:r w:rsidRPr="00DC2B48">
        <w:rPr>
          <w:i/>
          <w:iCs/>
        </w:rPr>
        <w:t>Human rights quarterly</w:t>
      </w:r>
      <w:r w:rsidRPr="00DC2B48">
        <w:t>, 590-606.</w:t>
      </w:r>
    </w:p>
    <w:p w:rsidR="00DC2B48" w:rsidRPr="0052599B" w:rsidRDefault="00DC2B48" w:rsidP="0052599B">
      <w:pPr>
        <w:ind w:left="720" w:hanging="720"/>
      </w:pPr>
    </w:p>
    <w:p w:rsidR="004B5ECE" w:rsidRPr="004B5ECE" w:rsidRDefault="004B5ECE" w:rsidP="005257D6">
      <w:pPr>
        <w:rPr>
          <w:b/>
        </w:rPr>
      </w:pPr>
    </w:p>
    <w:p w:rsidR="00E41F7B" w:rsidRDefault="00E41F7B" w:rsidP="00E41F7B">
      <w:pPr>
        <w:ind w:firstLine="0"/>
        <w:rPr>
          <w:b/>
        </w:rPr>
      </w:pPr>
    </w:p>
    <w:p w:rsidR="00455473" w:rsidRPr="004156B2" w:rsidRDefault="00455473" w:rsidP="00455473">
      <w:pPr>
        <w:rPr>
          <w:b/>
        </w:rPr>
      </w:pPr>
    </w:p>
    <w:sectPr w:rsidR="00455473" w:rsidRPr="004156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894" w:rsidRDefault="003C4894" w:rsidP="00993F0B">
      <w:pPr>
        <w:spacing w:line="240" w:lineRule="auto"/>
      </w:pPr>
      <w:r>
        <w:separator/>
      </w:r>
    </w:p>
  </w:endnote>
  <w:endnote w:type="continuationSeparator" w:id="0">
    <w:p w:rsidR="003C4894" w:rsidRDefault="003C4894" w:rsidP="00993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894" w:rsidRDefault="003C4894" w:rsidP="00993F0B">
      <w:pPr>
        <w:spacing w:line="240" w:lineRule="auto"/>
      </w:pPr>
      <w:r>
        <w:separator/>
      </w:r>
    </w:p>
  </w:footnote>
  <w:footnote w:type="continuationSeparator" w:id="0">
    <w:p w:rsidR="003C4894" w:rsidRDefault="003C4894" w:rsidP="00993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F0B" w:rsidRDefault="00993F0B">
    <w:pPr>
      <w:pStyle w:val="Header"/>
      <w:jc w:val="right"/>
    </w:pPr>
    <w:r>
      <w:t>Running Head:</w:t>
    </w:r>
    <w:sdt>
      <w:sdtPr>
        <w:id w:val="-21459598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</w:t>
        </w:r>
        <w:r w:rsidRPr="00993F0B">
          <w:t>EVOLUTION OF WOMEN RIGHTS</w:t>
        </w:r>
        <w:r>
          <w:t xml:space="preserve">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93F0B" w:rsidRDefault="00993F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61"/>
    <w:rsid w:val="000227FA"/>
    <w:rsid w:val="000340A5"/>
    <w:rsid w:val="000361DF"/>
    <w:rsid w:val="00070E6D"/>
    <w:rsid w:val="00077C22"/>
    <w:rsid w:val="000941AB"/>
    <w:rsid w:val="000E2468"/>
    <w:rsid w:val="000F42DF"/>
    <w:rsid w:val="00117A79"/>
    <w:rsid w:val="001439B5"/>
    <w:rsid w:val="00152D23"/>
    <w:rsid w:val="0016445B"/>
    <w:rsid w:val="00176BE6"/>
    <w:rsid w:val="00196BF5"/>
    <w:rsid w:val="001B4795"/>
    <w:rsid w:val="001C2025"/>
    <w:rsid w:val="001C2D7C"/>
    <w:rsid w:val="001C3B2D"/>
    <w:rsid w:val="001D18D4"/>
    <w:rsid w:val="001E641E"/>
    <w:rsid w:val="0023040F"/>
    <w:rsid w:val="00234A8A"/>
    <w:rsid w:val="0024515F"/>
    <w:rsid w:val="00250B71"/>
    <w:rsid w:val="00256FA3"/>
    <w:rsid w:val="00266D1E"/>
    <w:rsid w:val="00270233"/>
    <w:rsid w:val="00270FB1"/>
    <w:rsid w:val="00284283"/>
    <w:rsid w:val="002914CF"/>
    <w:rsid w:val="002C0681"/>
    <w:rsid w:val="002D7FD4"/>
    <w:rsid w:val="002E74BB"/>
    <w:rsid w:val="002F295A"/>
    <w:rsid w:val="00302974"/>
    <w:rsid w:val="0030710A"/>
    <w:rsid w:val="003159B8"/>
    <w:rsid w:val="00322006"/>
    <w:rsid w:val="00330C2A"/>
    <w:rsid w:val="00392215"/>
    <w:rsid w:val="003C4894"/>
    <w:rsid w:val="003D7EFC"/>
    <w:rsid w:val="003E359A"/>
    <w:rsid w:val="003F0925"/>
    <w:rsid w:val="003F6ADF"/>
    <w:rsid w:val="004156B2"/>
    <w:rsid w:val="004311E6"/>
    <w:rsid w:val="0044460D"/>
    <w:rsid w:val="00446D35"/>
    <w:rsid w:val="00455473"/>
    <w:rsid w:val="00484A09"/>
    <w:rsid w:val="00484AE6"/>
    <w:rsid w:val="00487F72"/>
    <w:rsid w:val="004A042E"/>
    <w:rsid w:val="004A36C1"/>
    <w:rsid w:val="004B5ECE"/>
    <w:rsid w:val="004D3BD2"/>
    <w:rsid w:val="004F0019"/>
    <w:rsid w:val="005056EF"/>
    <w:rsid w:val="00514FA6"/>
    <w:rsid w:val="005257D6"/>
    <w:rsid w:val="0052599B"/>
    <w:rsid w:val="005272B0"/>
    <w:rsid w:val="00572394"/>
    <w:rsid w:val="00575F96"/>
    <w:rsid w:val="00586A95"/>
    <w:rsid w:val="005960EA"/>
    <w:rsid w:val="005A5EF7"/>
    <w:rsid w:val="005A79AB"/>
    <w:rsid w:val="005B601E"/>
    <w:rsid w:val="005C0608"/>
    <w:rsid w:val="005C33E7"/>
    <w:rsid w:val="005D6B60"/>
    <w:rsid w:val="005E6EF4"/>
    <w:rsid w:val="005F50BB"/>
    <w:rsid w:val="006046F0"/>
    <w:rsid w:val="00611F44"/>
    <w:rsid w:val="00616B43"/>
    <w:rsid w:val="0062062D"/>
    <w:rsid w:val="0062363F"/>
    <w:rsid w:val="00643B4F"/>
    <w:rsid w:val="006629BD"/>
    <w:rsid w:val="00666190"/>
    <w:rsid w:val="00682D0E"/>
    <w:rsid w:val="00683BB5"/>
    <w:rsid w:val="0069407C"/>
    <w:rsid w:val="00695D44"/>
    <w:rsid w:val="006F411F"/>
    <w:rsid w:val="00700309"/>
    <w:rsid w:val="0075368E"/>
    <w:rsid w:val="00757650"/>
    <w:rsid w:val="007700EC"/>
    <w:rsid w:val="00773F77"/>
    <w:rsid w:val="00776B3E"/>
    <w:rsid w:val="00793C33"/>
    <w:rsid w:val="007A1EA8"/>
    <w:rsid w:val="007B7FD8"/>
    <w:rsid w:val="00814BD7"/>
    <w:rsid w:val="008208FB"/>
    <w:rsid w:val="00831DF0"/>
    <w:rsid w:val="0086224B"/>
    <w:rsid w:val="008731B2"/>
    <w:rsid w:val="008856F5"/>
    <w:rsid w:val="0089084E"/>
    <w:rsid w:val="008A26D4"/>
    <w:rsid w:val="008E29E6"/>
    <w:rsid w:val="008E3230"/>
    <w:rsid w:val="008E61C4"/>
    <w:rsid w:val="0091687F"/>
    <w:rsid w:val="0092341E"/>
    <w:rsid w:val="0094348C"/>
    <w:rsid w:val="00976C52"/>
    <w:rsid w:val="00993F0B"/>
    <w:rsid w:val="009C749D"/>
    <w:rsid w:val="009D48DE"/>
    <w:rsid w:val="009D78FC"/>
    <w:rsid w:val="00A02494"/>
    <w:rsid w:val="00A0648C"/>
    <w:rsid w:val="00A24964"/>
    <w:rsid w:val="00A503F9"/>
    <w:rsid w:val="00A777D7"/>
    <w:rsid w:val="00A94F5F"/>
    <w:rsid w:val="00AA17C4"/>
    <w:rsid w:val="00AF7EBE"/>
    <w:rsid w:val="00B155DF"/>
    <w:rsid w:val="00B417A0"/>
    <w:rsid w:val="00B6639A"/>
    <w:rsid w:val="00B83A97"/>
    <w:rsid w:val="00B94C61"/>
    <w:rsid w:val="00B9679E"/>
    <w:rsid w:val="00BA00B8"/>
    <w:rsid w:val="00BA12C6"/>
    <w:rsid w:val="00BA77AF"/>
    <w:rsid w:val="00BB2BE9"/>
    <w:rsid w:val="00BD29F7"/>
    <w:rsid w:val="00BE2219"/>
    <w:rsid w:val="00BE4DEA"/>
    <w:rsid w:val="00BF05F4"/>
    <w:rsid w:val="00BF2410"/>
    <w:rsid w:val="00BF3291"/>
    <w:rsid w:val="00BF5A85"/>
    <w:rsid w:val="00C07F2B"/>
    <w:rsid w:val="00C146F3"/>
    <w:rsid w:val="00C17960"/>
    <w:rsid w:val="00C8221D"/>
    <w:rsid w:val="00C9714C"/>
    <w:rsid w:val="00CB2B3B"/>
    <w:rsid w:val="00CB5EE8"/>
    <w:rsid w:val="00CC10FB"/>
    <w:rsid w:val="00CE0E69"/>
    <w:rsid w:val="00CF5F79"/>
    <w:rsid w:val="00D13D6B"/>
    <w:rsid w:val="00D41808"/>
    <w:rsid w:val="00D4456C"/>
    <w:rsid w:val="00D47C56"/>
    <w:rsid w:val="00D51FA4"/>
    <w:rsid w:val="00D651D1"/>
    <w:rsid w:val="00D67361"/>
    <w:rsid w:val="00D77D6F"/>
    <w:rsid w:val="00D8444F"/>
    <w:rsid w:val="00D87EEC"/>
    <w:rsid w:val="00DC2B48"/>
    <w:rsid w:val="00DC3C5D"/>
    <w:rsid w:val="00DE19D1"/>
    <w:rsid w:val="00DE4278"/>
    <w:rsid w:val="00E30931"/>
    <w:rsid w:val="00E41F7B"/>
    <w:rsid w:val="00E45270"/>
    <w:rsid w:val="00E476B4"/>
    <w:rsid w:val="00E50991"/>
    <w:rsid w:val="00E579CC"/>
    <w:rsid w:val="00E734E8"/>
    <w:rsid w:val="00E81216"/>
    <w:rsid w:val="00E834A3"/>
    <w:rsid w:val="00E8439F"/>
    <w:rsid w:val="00E90C64"/>
    <w:rsid w:val="00EB4DFB"/>
    <w:rsid w:val="00EC22B1"/>
    <w:rsid w:val="00EC5F29"/>
    <w:rsid w:val="00F01847"/>
    <w:rsid w:val="00F05361"/>
    <w:rsid w:val="00F16732"/>
    <w:rsid w:val="00F16D46"/>
    <w:rsid w:val="00F318C3"/>
    <w:rsid w:val="00F40833"/>
    <w:rsid w:val="00F40CF6"/>
    <w:rsid w:val="00F55D60"/>
    <w:rsid w:val="00F60D2E"/>
    <w:rsid w:val="00F629B1"/>
    <w:rsid w:val="00F77855"/>
    <w:rsid w:val="00F94EDD"/>
    <w:rsid w:val="00F974AD"/>
    <w:rsid w:val="00FB761F"/>
    <w:rsid w:val="00FD05E7"/>
    <w:rsid w:val="00FF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7C3A51-5449-40BF-AACB-A743C088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3F0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F0B"/>
  </w:style>
  <w:style w:type="paragraph" w:styleId="Footer">
    <w:name w:val="footer"/>
    <w:basedOn w:val="Normal"/>
    <w:link w:val="FooterChar"/>
    <w:uiPriority w:val="99"/>
    <w:unhideWhenUsed/>
    <w:rsid w:val="00993F0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user</cp:lastModifiedBy>
  <cp:revision>2</cp:revision>
  <dcterms:created xsi:type="dcterms:W3CDTF">2020-12-12T04:37:00Z</dcterms:created>
  <dcterms:modified xsi:type="dcterms:W3CDTF">2020-12-12T04:37:00Z</dcterms:modified>
</cp:coreProperties>
</file>